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5C290FDC" w:rsidR="00996401" w:rsidRPr="002D1BC0" w:rsidRDefault="00824FB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4361F4E5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2D1BC0" w:rsidRPr="00B02C3E">
              <w:rPr>
                <w:rFonts w:ascii="Candara" w:hAnsi="Candara" w:cs="Arial"/>
                <w:b/>
                <w:color w:val="FF0000"/>
              </w:rPr>
              <w:t xml:space="preserve">Zlatko </w:t>
            </w:r>
            <w:proofErr w:type="spellStart"/>
            <w:r w:rsidR="002D1BC0" w:rsidRPr="00B02C3E">
              <w:rPr>
                <w:rFonts w:ascii="Candara" w:hAnsi="Candara" w:cs="Arial"/>
                <w:b/>
                <w:color w:val="FF0000"/>
              </w:rPr>
              <w:t>Krili</w:t>
            </w:r>
            <w:r w:rsidR="00363076" w:rsidRPr="00B02C3E">
              <w:rPr>
                <w:rFonts w:ascii="Candara" w:hAnsi="Candara" w:cs="Arial"/>
                <w:b/>
                <w:color w:val="FF0000"/>
              </w:rPr>
              <w:t>ć</w:t>
            </w:r>
            <w:proofErr w:type="spellEnd"/>
            <w:r w:rsidR="00363076" w:rsidRPr="00B02C3E">
              <w:rPr>
                <w:rFonts w:ascii="Candara" w:hAnsi="Candara" w:cs="Arial"/>
                <w:b/>
                <w:color w:val="FF0000"/>
              </w:rPr>
              <w:t xml:space="preserve">, </w:t>
            </w:r>
            <w:r w:rsidR="002D1BC0" w:rsidRPr="00B02C3E">
              <w:rPr>
                <w:rFonts w:ascii="Candara" w:hAnsi="Candara" w:cs="Arial"/>
                <w:b/>
                <w:i/>
                <w:iCs/>
                <w:color w:val="FF0000"/>
              </w:rPr>
              <w:t>Vrline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7CD7132D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3D9E0D2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</w:t>
            </w:r>
            <w:r w:rsidR="00664126">
              <w:rPr>
                <w:rFonts w:ascii="Candara" w:eastAsia="Times New Roman" w:hAnsi="Candara" w:cs="Arial"/>
                <w:bCs/>
                <w:lang w:bidi="ar-SA"/>
              </w:rPr>
              <w:t>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624CE3AD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</w:t>
            </w:r>
            <w:r w:rsidR="0080738F">
              <w:rPr>
                <w:rFonts w:ascii="Candara" w:hAnsi="Candara" w:cs="Arial"/>
                <w:b/>
                <w:bCs/>
              </w:rPr>
              <w:t>-</w:t>
            </w:r>
            <w:r w:rsidRPr="002D1BC0"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996401" w14:paraId="4AD53D88" w14:textId="77777777" w:rsidTr="008C65DB">
        <w:trPr>
          <w:trHeight w:val="1828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5C8B" w14:textId="77777777" w:rsidR="002D1BC0" w:rsidRPr="002D1BC0" w:rsidRDefault="002D1BC0" w:rsidP="00D20A1E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/>
                <w:color w:val="231F20"/>
                <w:shd w:val="clear" w:color="auto" w:fill="FFFFFF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0601744C" w14:textId="77777777" w:rsidR="00363076" w:rsidRPr="00A804A2" w:rsidRDefault="002D1BC0" w:rsidP="00D20A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D13E9F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0D14C5BB" w:rsidR="00A804A2" w:rsidRPr="008C65DB" w:rsidRDefault="008C65DB" w:rsidP="00D20A1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318" w:hanging="21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8C65DB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0B6ABA06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80738F">
              <w:rPr>
                <w:rFonts w:ascii="Candara" w:hAnsi="Candara" w:cs="Arial"/>
                <w:b/>
                <w:bCs/>
              </w:rPr>
              <w:t>-</w:t>
            </w:r>
            <w:r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0F575A3D" w:rsidR="002D1BC0" w:rsidRPr="002D1BC0" w:rsidRDefault="002D1BC0" w:rsidP="00D20A1E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48" w:line="240" w:lineRule="auto"/>
              <w:ind w:left="318" w:hanging="21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26C55D12" w14:textId="61B24186" w:rsidR="00130B8F" w:rsidRPr="00130B8F" w:rsidRDefault="00130B8F" w:rsidP="00D20A1E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130B8F">
              <w:rPr>
                <w:rFonts w:ascii="Candara" w:hAnsi="Candara"/>
                <w:color w:val="231F20"/>
                <w:shd w:val="clear" w:color="auto" w:fill="FFFFFF"/>
              </w:rPr>
              <w:t>Uočava estetsku vrijednost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književnoga teksta</w:t>
            </w:r>
            <w:r w:rsidRPr="00130B8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73463336" w14:textId="7B71E322" w:rsidR="00C932E3" w:rsidRPr="002D1BC0" w:rsidRDefault="00C932E3" w:rsidP="00D20A1E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>Ob</w:t>
            </w:r>
            <w:r w:rsidR="002D0574">
              <w:rPr>
                <w:rFonts w:ascii="Candara" w:hAnsi="Candara"/>
                <w:color w:val="231F20"/>
                <w:shd w:val="clear" w:color="auto" w:fill="FFFFFF"/>
              </w:rPr>
              <w:t>likuje</w:t>
            </w: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130B8F">
              <w:rPr>
                <w:rFonts w:ascii="Candara" w:hAnsi="Candara"/>
                <w:color w:val="231F20"/>
                <w:shd w:val="clear" w:color="auto" w:fill="FFFFFF"/>
              </w:rPr>
              <w:t>temu</w:t>
            </w: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 xml:space="preserve">, opisuje ulogu </w:t>
            </w:r>
            <w:r w:rsidR="00130B8F">
              <w:rPr>
                <w:rFonts w:ascii="Candara" w:hAnsi="Candara"/>
                <w:color w:val="231F20"/>
                <w:shd w:val="clear" w:color="auto" w:fill="FFFFFF"/>
              </w:rPr>
              <w:t>pripovjedača u 1. osobi, prepoznaje i navodi primjere jezično</w:t>
            </w:r>
            <w:r w:rsidR="0080738F">
              <w:rPr>
                <w:rFonts w:ascii="Candara" w:hAnsi="Candara"/>
                <w:color w:val="231F20"/>
                <w:shd w:val="clear" w:color="auto" w:fill="FFFFFF"/>
              </w:rPr>
              <w:t>-</w:t>
            </w:r>
            <w:r w:rsidR="00130B8F">
              <w:rPr>
                <w:rFonts w:ascii="Candara" w:hAnsi="Candara"/>
                <w:color w:val="231F20"/>
                <w:shd w:val="clear" w:color="auto" w:fill="FFFFFF"/>
              </w:rPr>
              <w:t>stilskih obilježja</w:t>
            </w: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 xml:space="preserve"> u književnome tekstu.</w:t>
            </w:r>
          </w:p>
          <w:p w14:paraId="1AA7A7EB" w14:textId="6C74CBC3" w:rsidR="00996401" w:rsidRPr="002D1BC0" w:rsidRDefault="00C932E3" w:rsidP="00D20A1E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>Oblikuje uratke u kojima dolazi do izražaja kreativnost, originalnost i stvaralačko mišljenje na temelju jezičnih vještina.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46FDE9DF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</w:t>
            </w:r>
            <w:r w:rsidR="0080738F">
              <w:rPr>
                <w:rFonts w:ascii="Candara" w:hAnsi="Candara" w:cs="Arial"/>
                <w:b/>
                <w:bCs/>
              </w:rPr>
              <w:t>-</w:t>
            </w:r>
            <w:r w:rsidRPr="0041350F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5EF923C0" w14:textId="2D30C83C" w:rsidR="00FE542D" w:rsidRDefault="00D20A1E" w:rsidP="00D20A1E">
            <w:pPr>
              <w:suppressAutoHyphens/>
              <w:autoSpaceDN w:val="0"/>
              <w:spacing w:after="0" w:line="240" w:lineRule="auto"/>
              <w:ind w:left="176"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  <w:r w:rsidR="0080738F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35698E">
              <w:rPr>
                <w:rFonts w:ascii="Candara" w:eastAsia="Times New Roman" w:hAnsi="Candara" w:cs="Arial"/>
                <w:bCs/>
                <w:lang w:bidi="ar-SA"/>
              </w:rPr>
              <w:t>aktivno sluša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ti 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 xml:space="preserve">tekst </w:t>
            </w:r>
          </w:p>
          <w:p w14:paraId="4D52CCC1" w14:textId="669A45E5" w:rsidR="00996401" w:rsidRPr="0041350F" w:rsidRDefault="00D20A1E" w:rsidP="00D20A1E">
            <w:pPr>
              <w:suppressAutoHyphens/>
              <w:autoSpaceDN w:val="0"/>
              <w:spacing w:after="0" w:line="240" w:lineRule="auto"/>
              <w:ind w:left="176"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  <w:r w:rsidR="0080738F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 aktivno slušat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3A7E99AE" w14:textId="6C785B7F" w:rsidR="00996401" w:rsidRPr="0041350F" w:rsidRDefault="0080738F" w:rsidP="00D20A1E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–</w:t>
            </w:r>
            <w:r w:rsidR="005C7E80" w:rsidRPr="0041350F">
              <w:rPr>
                <w:rFonts w:ascii="Candara" w:hAnsi="Candara" w:cs="Arial"/>
              </w:rPr>
              <w:t xml:space="preserve">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D94200">
              <w:rPr>
                <w:rFonts w:ascii="Candara" w:hAnsi="Candara" w:cs="Arial"/>
              </w:rPr>
              <w:t>zaključke o važnosti razvijanja vrlina</w:t>
            </w:r>
          </w:p>
          <w:p w14:paraId="3F8DACB1" w14:textId="1E9BB8CF" w:rsidR="0035698E" w:rsidRDefault="0080738F" w:rsidP="00D20A1E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96401" w:rsidRPr="0041350F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>ti temu teksta</w:t>
            </w:r>
          </w:p>
          <w:p w14:paraId="5F779D63" w14:textId="424E0229" w:rsidR="00996401" w:rsidRPr="0041350F" w:rsidRDefault="0080738F" w:rsidP="00D20A1E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996401" w:rsidRPr="0041350F">
              <w:rPr>
                <w:rFonts w:ascii="Candara" w:hAnsi="Candara"/>
              </w:rPr>
              <w:t xml:space="preserve">oblikovati osnovnu misao </w:t>
            </w:r>
            <w:r w:rsidR="000A5EE3" w:rsidRPr="0041350F">
              <w:rPr>
                <w:rFonts w:ascii="Candara" w:hAnsi="Candara"/>
              </w:rPr>
              <w:t>teksta</w:t>
            </w:r>
          </w:p>
          <w:p w14:paraId="1006ED5F" w14:textId="684EAC87" w:rsidR="000A5EE3" w:rsidRDefault="0080738F" w:rsidP="00D20A1E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C7E80" w:rsidRPr="0041350F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 xml:space="preserve">prepoznati </w:t>
            </w:r>
            <w:r w:rsidR="00D94200">
              <w:rPr>
                <w:rFonts w:ascii="Candara" w:hAnsi="Candara"/>
              </w:rPr>
              <w:t>pripovjedača u 1. osobi i objasniti njegov utjecaj na doživljaj književnoga teksta</w:t>
            </w:r>
          </w:p>
          <w:p w14:paraId="34D27B65" w14:textId="2EC39613" w:rsidR="00E26F8E" w:rsidRDefault="0080738F" w:rsidP="00D20A1E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D94200">
              <w:rPr>
                <w:rFonts w:ascii="Candara" w:hAnsi="Candara"/>
              </w:rPr>
              <w:t xml:space="preserve">navesti primjer personifikacije i usporedbe te njihovu </w:t>
            </w:r>
            <w:r w:rsidR="00FE542D">
              <w:rPr>
                <w:rFonts w:ascii="Candara" w:hAnsi="Candara"/>
              </w:rPr>
              <w:t>ulogu</w:t>
            </w:r>
            <w:r w:rsidR="00D94200">
              <w:rPr>
                <w:rFonts w:ascii="Candara" w:hAnsi="Candara"/>
              </w:rPr>
              <w:t xml:space="preserve"> u razvoju teme</w:t>
            </w:r>
          </w:p>
          <w:p w14:paraId="1DEBBC3F" w14:textId="4B331F39" w:rsidR="00E26F8E" w:rsidRDefault="0080738F" w:rsidP="00D20A1E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surađivati radeći u skupini</w:t>
            </w:r>
          </w:p>
          <w:p w14:paraId="51676857" w14:textId="0752A838" w:rsidR="00E546AE" w:rsidRDefault="0080738F" w:rsidP="00D20A1E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E546AE">
              <w:rPr>
                <w:rFonts w:ascii="Candara" w:hAnsi="Candara"/>
              </w:rPr>
              <w:t>voditi bilješke</w:t>
            </w:r>
          </w:p>
          <w:p w14:paraId="0AEC910E" w14:textId="304A8E2C" w:rsidR="00E26F8E" w:rsidRPr="0041350F" w:rsidRDefault="0080738F" w:rsidP="00D20A1E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546AE">
              <w:rPr>
                <w:rFonts w:ascii="Candara" w:hAnsi="Candara"/>
              </w:rPr>
              <w:t xml:space="preserve"> </w:t>
            </w:r>
            <w:r w:rsidR="00E26F8E">
              <w:rPr>
                <w:rFonts w:ascii="Candara" w:hAnsi="Candara"/>
              </w:rPr>
              <w:t xml:space="preserve">kreativno se izraziti pišući </w:t>
            </w:r>
            <w:r w:rsidR="00D94200">
              <w:rPr>
                <w:rFonts w:ascii="Candara" w:hAnsi="Candara"/>
              </w:rPr>
              <w:t>sa</w:t>
            </w:r>
            <w:r w:rsidR="00E26F8E">
              <w:rPr>
                <w:rFonts w:ascii="Candara" w:hAnsi="Candara"/>
              </w:rPr>
              <w:t>stavak</w:t>
            </w:r>
            <w:r w:rsidR="00842AFC">
              <w:rPr>
                <w:rFonts w:ascii="Candara" w:hAnsi="Candara"/>
              </w:rPr>
              <w:t>.</w:t>
            </w:r>
          </w:p>
          <w:p w14:paraId="7B65B632" w14:textId="06B70E1A" w:rsidR="00996401" w:rsidRPr="0041350F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FCA9" w14:textId="55884563" w:rsidR="003E2C94" w:rsidRPr="006E0FF4" w:rsidRDefault="00130B8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 w:rsidRPr="00D20A1E">
              <w:rPr>
                <w:rFonts w:ascii="Candara" w:eastAsia="Calibri" w:hAnsi="Candara" w:cs="Times New Roman"/>
                <w:lang w:bidi="ar-SA"/>
              </w:rPr>
              <w:t xml:space="preserve">Učenicima projiciramo videozapis u </w:t>
            </w:r>
            <w:r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 xml:space="preserve">digitalnome udžbeniku u rubrici </w:t>
            </w:r>
            <w:r w:rsidRPr="00D20A1E">
              <w:rPr>
                <w:rFonts w:ascii="Candara" w:eastAsia="Calibri" w:hAnsi="Candara" w:cs="Times New Roman"/>
                <w:i/>
                <w:iCs/>
                <w:shd w:val="clear" w:color="auto" w:fill="FFA7A9"/>
                <w:lang w:bidi="ar-SA"/>
              </w:rPr>
              <w:t>Umjetnost riječi</w:t>
            </w:r>
            <w:r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>.</w:t>
            </w:r>
            <w:r w:rsidRPr="00D20A1E">
              <w:rPr>
                <w:rFonts w:ascii="Candara" w:eastAsia="Calibri" w:hAnsi="Candara" w:cs="Times New Roman"/>
                <w:lang w:bidi="ar-SA"/>
              </w:rPr>
              <w:t xml:space="preserve"> R</w:t>
            </w:r>
            <w:r w:rsidR="003E2C94" w:rsidRPr="00D20A1E">
              <w:rPr>
                <w:rFonts w:ascii="Candara" w:eastAsia="Calibri" w:hAnsi="Candara" w:cs="Times New Roman"/>
                <w:lang w:bidi="ar-SA"/>
              </w:rPr>
              <w:t xml:space="preserve">azgovor s učenicima </w:t>
            </w:r>
            <w:r w:rsidR="0041350F" w:rsidRPr="00D20A1E">
              <w:rPr>
                <w:rFonts w:ascii="Candara" w:eastAsia="Calibri" w:hAnsi="Candara" w:cs="Times New Roman"/>
                <w:lang w:bidi="ar-SA"/>
              </w:rPr>
              <w:t xml:space="preserve">potaknut </w:t>
            </w:r>
            <w:r w:rsidRPr="00D20A1E">
              <w:rPr>
                <w:rFonts w:ascii="Candara" w:eastAsia="Calibri" w:hAnsi="Candara" w:cs="Times New Roman"/>
                <w:lang w:bidi="ar-SA"/>
              </w:rPr>
              <w:t xml:space="preserve">videozapisom: </w:t>
            </w:r>
            <w:r w:rsidR="006E0FF4" w:rsidRPr="00D20A1E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Razmislite o pročitanim rečenicama. Slažete li se s izrečenim mislima? Zašto? Koji se pojam skriva iza rečenica Zlatka </w:t>
            </w:r>
            <w:proofErr w:type="spellStart"/>
            <w:r w:rsidR="006E0FF4" w:rsidRPr="00D20A1E">
              <w:rPr>
                <w:rFonts w:ascii="Candara" w:eastAsia="Calibri" w:hAnsi="Candara" w:cs="Times New Roman"/>
                <w:i/>
                <w:iCs/>
                <w:lang w:bidi="ar-SA"/>
              </w:rPr>
              <w:t>Krilića</w:t>
            </w:r>
            <w:proofErr w:type="spellEnd"/>
            <w:r w:rsidR="006E0FF4" w:rsidRPr="00D20A1E">
              <w:rPr>
                <w:rFonts w:ascii="Candara" w:eastAsia="Calibri" w:hAnsi="Candara" w:cs="Times New Roman"/>
                <w:i/>
                <w:iCs/>
                <w:lang w:bidi="ar-SA"/>
              </w:rPr>
              <w:t>?</w:t>
            </w:r>
          </w:p>
          <w:p w14:paraId="6DB553B0" w14:textId="7C10E5E8" w:rsidR="00096A8F" w:rsidRPr="006E0FF4" w:rsidRDefault="006E0FF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6E0FF4">
              <w:rPr>
                <w:rFonts w:ascii="Candara" w:eastAsia="Times New Roman" w:hAnsi="Candara" w:cs="Arial"/>
                <w:lang w:bidi="ar-SA"/>
              </w:rPr>
              <w:t>Otkrivajući skriveni pojam, učenici otkrivaju i temu sata.</w:t>
            </w:r>
          </w:p>
          <w:p w14:paraId="148CA579" w14:textId="3A7759E4" w:rsidR="0041350F" w:rsidRP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80738F">
              <w:rPr>
                <w:rFonts w:ascii="Candara" w:eastAsia="Times New Roman" w:hAnsi="Candara" w:cs="Arial"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48284F0" w14:textId="76317238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5FF7F568" w:rsidR="00996401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623E2D07" w:rsidR="00996401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E7CA0E" w14:textId="77777777" w:rsidR="0035698E" w:rsidRPr="0041350F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1C5F03E3" w:rsidR="00996401" w:rsidRPr="0041350F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648950DE" w:rsidR="00996401" w:rsidRPr="00C52645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77777777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062F83" w14:textId="77777777" w:rsidR="0080738F" w:rsidRPr="00C52645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77777777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2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6B34EAE7" w:rsidR="005400FA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68249554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81A9A1" w14:textId="2F5577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E2E0E5" w14:textId="6892C48F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8B8DD8" w14:textId="77777777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0A5507F1" w:rsidR="004C5382" w:rsidRPr="00C52645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4C538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7C5F" w14:textId="4047153A" w:rsidR="0080738F" w:rsidRPr="0080738F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D20A1E">
              <w:rPr>
                <w:rFonts w:ascii="Candara" w:eastAsia="Calibri" w:hAnsi="Candara" w:cs="Times New Roman"/>
                <w:lang w:bidi="ar-SA"/>
              </w:rPr>
              <w:lastRenderedPageBreak/>
              <w:t xml:space="preserve">Prijedlog: </w:t>
            </w:r>
            <w:r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>slušanje zvučnoga zapisa u digitalnome udžbeniku</w:t>
            </w:r>
            <w:r w:rsidRPr="00D20A1E">
              <w:rPr>
                <w:rFonts w:ascii="Candara" w:eastAsia="Calibri" w:hAnsi="Candara" w:cs="Times New Roman"/>
                <w:lang w:bidi="ar-SA"/>
              </w:rPr>
              <w:t xml:space="preserve"> ili živa riječ učitelja</w:t>
            </w:r>
            <w:r w:rsidR="0080738F">
              <w:rPr>
                <w:rFonts w:ascii="Candara" w:eastAsia="Calibri" w:hAnsi="Candara" w:cs="Times New Roman"/>
                <w:lang w:bidi="ar-SA"/>
              </w:rPr>
              <w:t>.</w:t>
            </w:r>
          </w:p>
          <w:p w14:paraId="1E6C6DF8" w14:textId="77777777" w:rsidR="00D20A1E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16F7F920" w:rsidR="00996401" w:rsidRPr="00D20A1E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80738F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</w:t>
            </w:r>
            <w:r w:rsidR="006E0FF4">
              <w:rPr>
                <w:rFonts w:ascii="Candara" w:eastAsia="Calibri" w:hAnsi="Candara" w:cs="Times New Roman"/>
                <w:lang w:bidi="ar-SA"/>
              </w:rPr>
              <w:t xml:space="preserve">objašnjavajući rečenicu Zlatka </w:t>
            </w:r>
            <w:proofErr w:type="spellStart"/>
            <w:r w:rsidR="006E0FF4">
              <w:rPr>
                <w:rFonts w:ascii="Candara" w:eastAsia="Calibri" w:hAnsi="Candara" w:cs="Times New Roman"/>
                <w:lang w:bidi="ar-SA"/>
              </w:rPr>
              <w:t>Krilića</w:t>
            </w:r>
            <w:proofErr w:type="spellEnd"/>
            <w:r w:rsidR="006E0FF4">
              <w:rPr>
                <w:rFonts w:ascii="Candara" w:eastAsia="Calibri" w:hAnsi="Candara" w:cs="Times New Roman"/>
                <w:lang w:bidi="ar-SA"/>
              </w:rPr>
              <w:t xml:space="preserve">: </w:t>
            </w:r>
            <w:r w:rsidR="006E0FF4" w:rsidRPr="006E0FF4">
              <w:rPr>
                <w:rFonts w:ascii="Candara" w:eastAsia="Calibri" w:hAnsi="Candara" w:cs="Times New Roman"/>
                <w:i/>
                <w:iCs/>
                <w:lang w:bidi="ar-SA"/>
              </w:rPr>
              <w:t>Baš svaka vrlina ima izgleda izrasti u nešto veliko</w:t>
            </w:r>
            <w:r w:rsidR="006E0FF4">
              <w:rPr>
                <w:rFonts w:ascii="Candara" w:eastAsia="Calibri" w:hAnsi="Candara" w:cs="Times New Roman"/>
                <w:lang w:bidi="ar-SA"/>
              </w:rPr>
              <w:t>.</w:t>
            </w:r>
          </w:p>
          <w:p w14:paraId="22B36010" w14:textId="77777777" w:rsidR="00CB5B80" w:rsidRPr="00C52645" w:rsidRDefault="00CB5B80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EB403BE" w14:textId="48D0F080" w:rsidR="00C52645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4259551C" w14:textId="77777777" w:rsidR="0080738F" w:rsidRDefault="00CB5B8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Naglasak je na afektivnom</w:t>
            </w:r>
            <w:r w:rsidR="00C233D9">
              <w:rPr>
                <w:rFonts w:ascii="Candara" w:eastAsia="Calibri" w:hAnsi="Candara" w:cs="ArnoPro-Display"/>
                <w:lang w:bidi="ar-SA"/>
              </w:rPr>
              <w:t>e</w:t>
            </w:r>
            <w:r>
              <w:rPr>
                <w:rFonts w:ascii="Candara" w:eastAsia="Calibri" w:hAnsi="Candara" w:cs="ArnoPro-Display"/>
                <w:lang w:bidi="ar-SA"/>
              </w:rPr>
              <w:t xml:space="preserve"> području: uočiti važnost prepoznavanja svojih vrlina te rada na sebi kako bi</w:t>
            </w:r>
            <w:r w:rsidR="00C233D9">
              <w:rPr>
                <w:rFonts w:ascii="Candara" w:eastAsia="Calibri" w:hAnsi="Candara" w:cs="ArnoPro-Display"/>
                <w:lang w:bidi="ar-SA"/>
              </w:rPr>
              <w:t xml:space="preserve"> pojedinac</w:t>
            </w:r>
            <w:r>
              <w:rPr>
                <w:rFonts w:ascii="Candara" w:eastAsia="Calibri" w:hAnsi="Candara" w:cs="ArnoPro-Display"/>
                <w:lang w:bidi="ar-SA"/>
              </w:rPr>
              <w:t xml:space="preserve"> ono u čemu </w:t>
            </w:r>
            <w:r w:rsidR="00C233D9">
              <w:rPr>
                <w:rFonts w:ascii="Candara" w:eastAsia="Calibri" w:hAnsi="Candara" w:cs="ArnoPro-Display"/>
                <w:lang w:bidi="ar-SA"/>
              </w:rPr>
              <w:t>je</w:t>
            </w:r>
            <w:r>
              <w:rPr>
                <w:rFonts w:ascii="Candara" w:eastAsia="Calibri" w:hAnsi="Candara" w:cs="ArnoPro-Display"/>
                <w:lang w:bidi="ar-SA"/>
              </w:rPr>
              <w:t xml:space="preserve"> dob</w:t>
            </w:r>
            <w:r w:rsidR="00C233D9">
              <w:rPr>
                <w:rFonts w:ascii="Candara" w:eastAsia="Calibri" w:hAnsi="Candara" w:cs="ArnoPro-Display"/>
                <w:lang w:bidi="ar-SA"/>
              </w:rPr>
              <w:t xml:space="preserve">ar razvio </w:t>
            </w:r>
            <w:r>
              <w:rPr>
                <w:rFonts w:ascii="Candara" w:eastAsia="Calibri" w:hAnsi="Candara" w:cs="ArnoPro-Display"/>
                <w:lang w:bidi="ar-SA"/>
              </w:rPr>
              <w:t xml:space="preserve">do najviših mjera. </w:t>
            </w:r>
            <w:r w:rsidR="003C0316">
              <w:rPr>
                <w:rFonts w:ascii="Candara" w:eastAsia="Calibri" w:hAnsi="Candara" w:cs="ArnoPro-Display"/>
                <w:lang w:bidi="ar-SA"/>
              </w:rPr>
              <w:t>Razgovor temeljiti na činjenici da su sve vrline jednako vrijedne i važne</w:t>
            </w:r>
            <w:r w:rsidR="00C233D9">
              <w:rPr>
                <w:rFonts w:ascii="Candara" w:eastAsia="Calibri" w:hAnsi="Candara" w:cs="ArnoPro-Display"/>
                <w:lang w:bidi="ar-SA"/>
              </w:rPr>
              <w:t xml:space="preserve"> </w:t>
            </w:r>
          </w:p>
          <w:p w14:paraId="12A7339F" w14:textId="7822E691" w:rsidR="00CB5B80" w:rsidRDefault="00C233D9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te da ih treba razvijati</w:t>
            </w:r>
            <w:r w:rsidR="003C0316">
              <w:rPr>
                <w:rFonts w:ascii="Candara" w:eastAsia="Calibri" w:hAnsi="Candara" w:cs="ArnoPro-Display"/>
                <w:lang w:bidi="ar-SA"/>
              </w:rPr>
              <w:t>.</w:t>
            </w:r>
          </w:p>
          <w:p w14:paraId="2BC2AFBE" w14:textId="782D8D6F" w:rsidR="00AD379D" w:rsidRDefault="003C0316" w:rsidP="00C233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3C0316">
              <w:rPr>
                <w:rFonts w:ascii="Candara" w:eastAsia="Times New Roman" w:hAnsi="Candara" w:cs="Calibri"/>
                <w:lang w:eastAsia="hr-HR" w:bidi="ar-SA"/>
              </w:rPr>
              <w:t>Učenici otkrivaju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utjecaj</w:t>
            </w:r>
            <w:r w:rsidRPr="003C0316">
              <w:rPr>
                <w:rFonts w:ascii="Candara" w:eastAsia="Times New Roman" w:hAnsi="Candara" w:cs="Calibri"/>
                <w:lang w:eastAsia="hr-HR" w:bidi="ar-SA"/>
              </w:rPr>
              <w:t xml:space="preserve"> pripovjedača u 1. osobi </w:t>
            </w:r>
            <w:r>
              <w:rPr>
                <w:rFonts w:ascii="Candara" w:eastAsia="Times New Roman" w:hAnsi="Candara" w:cs="Calibri"/>
                <w:lang w:eastAsia="hr-HR" w:bidi="ar-SA"/>
              </w:rPr>
              <w:t>na doživljaj književnoga teksta. Oblikuju temu i osnovnu misao. Prepoznaju primjere usporedbe</w:t>
            </w:r>
            <w:r w:rsidR="00C233D9">
              <w:rPr>
                <w:rFonts w:ascii="Candara" w:eastAsia="Times New Roman" w:hAnsi="Candara" w:cs="Calibri"/>
                <w:lang w:eastAsia="hr-HR" w:bidi="ar-SA"/>
              </w:rPr>
              <w:t xml:space="preserve"> i personifikacije te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objašnjavaju njihov</w:t>
            </w:r>
            <w:r w:rsidR="00B35389">
              <w:rPr>
                <w:rFonts w:ascii="Candara" w:eastAsia="Times New Roman" w:hAnsi="Candara" w:cs="Calibri"/>
                <w:lang w:eastAsia="hr-HR" w:bidi="ar-SA"/>
              </w:rPr>
              <w:t xml:space="preserve">u ulogu u isticanju </w:t>
            </w:r>
            <w:r w:rsidR="00DF5E26">
              <w:rPr>
                <w:rFonts w:ascii="Candara" w:eastAsia="Times New Roman" w:hAnsi="Candara" w:cs="Calibri"/>
                <w:lang w:eastAsia="hr-HR" w:bidi="ar-SA"/>
              </w:rPr>
              <w:t xml:space="preserve">vrijednosti vrlina te </w:t>
            </w:r>
            <w:r w:rsidR="00B35389">
              <w:rPr>
                <w:rFonts w:ascii="Candara" w:eastAsia="Times New Roman" w:hAnsi="Candara" w:cs="Calibri"/>
                <w:lang w:eastAsia="hr-HR" w:bidi="ar-SA"/>
              </w:rPr>
              <w:t>važnosti</w:t>
            </w:r>
            <w:r w:rsidR="00FE542D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 w:rsidR="00DF5E26">
              <w:rPr>
                <w:rFonts w:ascii="Candara" w:eastAsia="Times New Roman" w:hAnsi="Candara" w:cs="Calibri"/>
                <w:lang w:eastAsia="hr-HR" w:bidi="ar-SA"/>
              </w:rPr>
              <w:t xml:space="preserve">njihova </w:t>
            </w:r>
            <w:r w:rsidR="00FE542D">
              <w:rPr>
                <w:rFonts w:ascii="Candara" w:eastAsia="Times New Roman" w:hAnsi="Candara" w:cs="Calibri"/>
                <w:lang w:eastAsia="hr-HR" w:bidi="ar-SA"/>
              </w:rPr>
              <w:t>prepoznavanja i razvijanja</w:t>
            </w:r>
            <w:r w:rsidR="00DF5E26">
              <w:rPr>
                <w:rFonts w:ascii="Candara" w:eastAsia="Times New Roman" w:hAnsi="Candara" w:cs="Calibri"/>
                <w:lang w:eastAsia="hr-HR" w:bidi="ar-SA"/>
              </w:rPr>
              <w:t>.</w:t>
            </w:r>
            <w:r w:rsidR="00C233D9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</w:p>
          <w:p w14:paraId="695377DF" w14:textId="7D2FBC8F" w:rsidR="00AD379D" w:rsidRPr="00C52645" w:rsidRDefault="00AD379D" w:rsidP="0090372E">
            <w:pPr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6DDB6373" w:rsidR="00996401" w:rsidRPr="00C52645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046DA538" w:rsidR="00C233D9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77777777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1A32DCF5" w:rsidR="00996401" w:rsidRPr="00C52645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14DBB657" w:rsidR="00F422C7" w:rsidRPr="00C52645" w:rsidRDefault="008073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273A7093" w:rsidR="008F2746" w:rsidRPr="00C52645" w:rsidRDefault="0080738F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B672D70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24407C08" w:rsidR="00996401" w:rsidRPr="00C52645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37CBB6EB" w14:textId="40C38BC6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BC33888" w14:textId="6DAD648A" w:rsidR="00996401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487A33E" w14:textId="2FF6E3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812446" w14:textId="4E595550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42ACDA1" w14:textId="77777777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FE9967" w14:textId="2C8A7A43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78116DC" w14:textId="77777777" w:rsidR="00424D5C" w:rsidRDefault="00424D5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67BE6403" w:rsidR="00AD379D" w:rsidRPr="00C52645" w:rsidRDefault="00424D5C" w:rsidP="00C233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6</w:t>
            </w:r>
            <w:r w:rsidR="00F1707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D3D9" w14:textId="065345D7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>Prijedlog: Učenici u digitalnome udžbeniku mogu zaigrati kviz u kojemu će prepoznavati književne pojmove.</w:t>
            </w:r>
          </w:p>
          <w:p w14:paraId="20E41E9F" w14:textId="77777777" w:rsidR="00D20A1E" w:rsidRDefault="00C233D9" w:rsidP="00D20A1E">
            <w:pPr>
              <w:spacing w:after="0"/>
              <w:jc w:val="both"/>
              <w:rPr>
                <w:rFonts w:ascii="Candara" w:hAnsi="Candara"/>
              </w:rPr>
            </w:pPr>
            <w:r w:rsidRPr="00664126">
              <w:rPr>
                <w:rFonts w:ascii="Candara" w:eastAsia="Calibri" w:hAnsi="Candara" w:cs="Arial"/>
              </w:rPr>
              <w:t>Učenici</w:t>
            </w:r>
            <w:r w:rsidR="00664126">
              <w:rPr>
                <w:rFonts w:ascii="Candara" w:eastAsia="Calibri" w:hAnsi="Candara" w:cs="Arial"/>
              </w:rPr>
              <w:t xml:space="preserve"> </w:t>
            </w:r>
            <w:r w:rsidR="00664126" w:rsidRPr="00664126">
              <w:rPr>
                <w:rFonts w:ascii="Candara" w:eastAsia="Calibri" w:hAnsi="Candara" w:cs="Arial"/>
              </w:rPr>
              <w:t xml:space="preserve">rješavaju 2. zadatak u rubrici </w:t>
            </w:r>
            <w:r w:rsidR="00664126" w:rsidRPr="00664126">
              <w:rPr>
                <w:rFonts w:ascii="Candara" w:eastAsia="Calibri" w:hAnsi="Candara" w:cs="Arial"/>
                <w:i/>
                <w:iCs/>
              </w:rPr>
              <w:t xml:space="preserve">A kako bih ja. </w:t>
            </w:r>
            <w:r w:rsidR="00664126" w:rsidRPr="00664126">
              <w:rPr>
                <w:rFonts w:ascii="Candara" w:hAnsi="Candara"/>
              </w:rPr>
              <w:t xml:space="preserve"> Odgovaraju na pitanja: </w:t>
            </w:r>
            <w:r w:rsidR="00664126" w:rsidRPr="00664126">
              <w:rPr>
                <w:rFonts w:ascii="Candara" w:hAnsi="Candara"/>
                <w:i/>
                <w:iCs/>
              </w:rPr>
              <w:t xml:space="preserve">Koja je tvoja jaka strana? Što radiš s lakoćom i užitkom? Kako u tome možeš biti još uspješniji/uspješnija? </w:t>
            </w:r>
            <w:r w:rsidR="00664126">
              <w:rPr>
                <w:rFonts w:ascii="Candara" w:hAnsi="Candara"/>
              </w:rPr>
              <w:t>Svoje odgovore zatim razmjenjuju s parom u klupi.</w:t>
            </w:r>
          </w:p>
          <w:p w14:paraId="3316C43A" w14:textId="510AA837" w:rsidR="00996401" w:rsidRPr="00D20A1E" w:rsidRDefault="00664126" w:rsidP="00D20A1E">
            <w:pPr>
              <w:spacing w:after="0"/>
              <w:jc w:val="both"/>
              <w:rPr>
                <w:rFonts w:ascii="Candara" w:hAnsi="Candara"/>
              </w:rPr>
            </w:pPr>
            <w:r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>Nakon toga promatraju fotografiju</w:t>
            </w:r>
            <w:r w:rsidR="00424D5C"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 xml:space="preserve"> </w:t>
            </w:r>
            <w:r w:rsidR="00424D5C" w:rsidRPr="00D20A1E">
              <w:rPr>
                <w:rFonts w:ascii="Candara" w:eastAsia="Calibri" w:hAnsi="Candara" w:cs="Times New Roman"/>
                <w:i/>
                <w:iCs/>
                <w:shd w:val="clear" w:color="auto" w:fill="FFA7A9"/>
                <w:lang w:bidi="ar-SA"/>
              </w:rPr>
              <w:t>Želim</w:t>
            </w:r>
            <w:r w:rsidR="00424D5C"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>…</w:t>
            </w:r>
            <w:r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 xml:space="preserve"> </w:t>
            </w:r>
            <w:r w:rsidR="00424D5C"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 xml:space="preserve">u digitalnome udžbeniku u rubrici </w:t>
            </w:r>
            <w:r w:rsidR="00424D5C" w:rsidRPr="00D20A1E">
              <w:rPr>
                <w:rFonts w:ascii="Candara" w:eastAsia="Calibri" w:hAnsi="Candara" w:cs="Times New Roman"/>
                <w:i/>
                <w:iCs/>
                <w:shd w:val="clear" w:color="auto" w:fill="FFA7A9"/>
                <w:lang w:bidi="ar-SA"/>
              </w:rPr>
              <w:t>Povezujem i stvaram</w:t>
            </w:r>
            <w:r w:rsidR="00424D5C" w:rsidRPr="00D20A1E">
              <w:rPr>
                <w:rFonts w:ascii="Candara" w:eastAsia="Calibri" w:hAnsi="Candara" w:cs="Times New Roman"/>
                <w:shd w:val="clear" w:color="auto" w:fill="FFA7A9"/>
                <w:lang w:bidi="ar-SA"/>
              </w:rPr>
              <w:t>.</w:t>
            </w:r>
            <w:r w:rsidR="00424D5C">
              <w:rPr>
                <w:rFonts w:ascii="Candara" w:hAnsi="Candara"/>
              </w:rPr>
              <w:t xml:space="preserve"> (Fotografiju im možemo isprintati ili ju učenici mogu precrtati u bilježnicu.) Učenici otkrivaju svoje osobine, a u prazne listiće upisuju osobine koje bi željeli imati i razvijati.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A60A" w14:textId="25638D14" w:rsidR="009077EC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9077E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rješava zadatak</w:t>
            </w:r>
          </w:p>
          <w:p w14:paraId="0124CC9D" w14:textId="52C21BBA" w:rsidR="00D20A1E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7BDD87DB" w14:textId="73F2DBF3" w:rsidR="00424D5C" w:rsidRDefault="0080738F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0698ACDB" w14:textId="09575606" w:rsidR="00424D5C" w:rsidRPr="00C52645" w:rsidRDefault="0080738F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7B083BA2" w:rsidR="00996401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će za domaću zadaću napisati </w:t>
            </w:r>
            <w:r w:rsidR="00424D5C">
              <w:rPr>
                <w:rFonts w:ascii="Candara" w:eastAsia="Calibri" w:hAnsi="Candara" w:cs="Arial"/>
              </w:rPr>
              <w:t>sa</w:t>
            </w:r>
            <w:r>
              <w:rPr>
                <w:rFonts w:ascii="Candara" w:eastAsia="Calibri" w:hAnsi="Candara" w:cs="Arial"/>
              </w:rPr>
              <w:t xml:space="preserve">stavak </w:t>
            </w:r>
            <w:r w:rsidR="00424D5C">
              <w:rPr>
                <w:rFonts w:ascii="Candara" w:eastAsia="Calibri" w:hAnsi="Candara" w:cs="Arial"/>
              </w:rPr>
              <w:t xml:space="preserve">na temu </w:t>
            </w:r>
            <w:r w:rsidR="00424D5C" w:rsidRPr="00424D5C">
              <w:rPr>
                <w:rFonts w:ascii="Candara" w:eastAsia="Calibri" w:hAnsi="Candara" w:cs="Arial"/>
                <w:i/>
                <w:iCs/>
              </w:rPr>
              <w:t>Moj</w:t>
            </w:r>
            <w:r w:rsidR="00424D5C">
              <w:rPr>
                <w:rFonts w:ascii="Candara" w:eastAsia="Calibri" w:hAnsi="Candara" w:cs="Arial"/>
                <w:i/>
                <w:iCs/>
              </w:rPr>
              <w:t>e</w:t>
            </w:r>
            <w:r w:rsidR="00424D5C" w:rsidRPr="00424D5C">
              <w:rPr>
                <w:rFonts w:ascii="Candara" w:eastAsia="Calibri" w:hAnsi="Candara" w:cs="Arial"/>
                <w:i/>
                <w:iCs/>
              </w:rPr>
              <w:t xml:space="preserve"> vrlin</w:t>
            </w:r>
            <w:r w:rsidR="00424D5C">
              <w:rPr>
                <w:rFonts w:ascii="Candara" w:eastAsia="Calibri" w:hAnsi="Candara" w:cs="Arial"/>
                <w:i/>
                <w:iCs/>
              </w:rPr>
              <w:t>e</w:t>
            </w:r>
            <w:r w:rsidR="00424D5C">
              <w:rPr>
                <w:rFonts w:ascii="Candara" w:eastAsia="Calibri" w:hAnsi="Candara" w:cs="Arial"/>
              </w:rPr>
              <w:t xml:space="preserve"> u kojemu će povezati </w:t>
            </w:r>
            <w:r w:rsidR="00842AFC">
              <w:rPr>
                <w:rFonts w:ascii="Candara" w:eastAsia="Calibri" w:hAnsi="Candara" w:cs="Arial"/>
              </w:rPr>
              <w:t xml:space="preserve">i razviti </w:t>
            </w:r>
            <w:r w:rsidR="00424D5C">
              <w:rPr>
                <w:rFonts w:ascii="Candara" w:eastAsia="Calibri" w:hAnsi="Candara" w:cs="Arial"/>
              </w:rPr>
              <w:t>svoje misli i zaključke iz završnoga dijela sata.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6F3EA9CB" w:rsidR="00996401" w:rsidRPr="00C52645" w:rsidRDefault="0080738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F274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piše 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sastavak</w:t>
            </w:r>
          </w:p>
        </w:tc>
      </w:tr>
      <w:tr w:rsidR="00996401" w14:paraId="09CDAF56" w14:textId="77777777" w:rsidTr="00AD40EA">
        <w:trPr>
          <w:trHeight w:val="48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1F5DA911" w:rsidR="00F33AFC" w:rsidRPr="00FA2EF2" w:rsidRDefault="00A47566" w:rsidP="00A47566">
            <w:pPr>
              <w:pStyle w:val="ListParagraph"/>
              <w:spacing w:after="0" w:line="240" w:lineRule="auto"/>
              <w:ind w:left="171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5156CB9A" w14:textId="41715E44" w:rsidR="00996401" w:rsidRPr="00C52645" w:rsidRDefault="00A47566" w:rsidP="00A47566">
            <w:pPr>
              <w:suppressAutoHyphens/>
              <w:autoSpaceDN w:val="0"/>
              <w:spacing w:after="0" w:line="240" w:lineRule="auto"/>
              <w:ind w:left="17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="00996401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</w:t>
              </w:r>
              <w:r w:rsidR="0080738F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–</w:t>
              </w:r>
              <w:r w:rsidR="00996401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 xml:space="preserve">Postupci i oblici vrednovanja i </w:t>
            </w:r>
            <w:proofErr w:type="spellStart"/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386D7026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E850A3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572D2823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E850A3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A6998E8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E850A3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59742145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80738F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E850A3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27C43A61" w:rsidR="00996401" w:rsidRPr="00F33AFC" w:rsidRDefault="00B02C3E" w:rsidP="00B02C3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>–</w:t>
            </w:r>
            <w:r w:rsidR="00A15F90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6CCF079C" w:rsidR="00996401" w:rsidRPr="00F33AFC" w:rsidRDefault="00A15F90" w:rsidP="00A15F90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2E0064F9" w:rsidR="004A4931" w:rsidRPr="004A4931" w:rsidRDefault="00A15F90" w:rsidP="00A15F90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62D0436F" w14:textId="602E64BE" w:rsidR="00996401" w:rsidRPr="00842AFC" w:rsidRDefault="00A15F90" w:rsidP="00A15F90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</w:p>
          <w:p w14:paraId="7407E6D6" w14:textId="6EDBC761" w:rsidR="00842AFC" w:rsidRPr="00424D5C" w:rsidRDefault="00A15F90" w:rsidP="00A15F90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– </w:t>
            </w:r>
            <w:r w:rsidR="00DF5E26">
              <w:rPr>
                <w:rFonts w:ascii="Candara" w:eastAsia="Times New Roman" w:hAnsi="Candara" w:cs="Arial"/>
                <w:lang w:bidi="ar-SA"/>
              </w:rPr>
              <w:t>procjenjuje uspješnost</w:t>
            </w:r>
            <w:r w:rsidR="00842AFC">
              <w:rPr>
                <w:rFonts w:ascii="Candara" w:eastAsia="Times New Roman" w:hAnsi="Candara" w:cs="Arial"/>
                <w:lang w:bidi="ar-SA"/>
              </w:rPr>
              <w:t xml:space="preserve"> svoj</w:t>
            </w:r>
            <w:r w:rsidR="00DF5E26">
              <w:rPr>
                <w:rFonts w:ascii="Candara" w:eastAsia="Times New Roman" w:hAnsi="Candara" w:cs="Arial"/>
                <w:lang w:bidi="ar-SA"/>
              </w:rPr>
              <w:t>ega</w:t>
            </w:r>
            <w:r w:rsidR="00842AFC">
              <w:rPr>
                <w:rFonts w:ascii="Candara" w:eastAsia="Times New Roman" w:hAnsi="Candara" w:cs="Arial"/>
                <w:lang w:bidi="ar-SA"/>
              </w:rPr>
              <w:t xml:space="preserve"> pisan</w:t>
            </w:r>
            <w:r w:rsidR="00DF5E26">
              <w:rPr>
                <w:rFonts w:ascii="Candara" w:eastAsia="Times New Roman" w:hAnsi="Candara" w:cs="Arial"/>
                <w:lang w:bidi="ar-SA"/>
              </w:rPr>
              <w:t>oga rada</w:t>
            </w:r>
            <w:r w:rsidR="00E850A3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401C0673" w:rsidR="00996401" w:rsidRPr="00F33AFC" w:rsidRDefault="0080738F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>–</w:t>
            </w:r>
            <w:r w:rsidR="00996401"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F33AFC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samostalnoga pisanog rada učenika</w:t>
            </w:r>
            <w:r w:rsid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– </w:t>
            </w:r>
            <w:r w:rsidR="00424D5C">
              <w:rPr>
                <w:rFonts w:ascii="Candara" w:eastAsia="Times New Roman" w:hAnsi="Candara" w:cs="Open Sans"/>
                <w:bCs/>
                <w:lang w:eastAsia="hr-HR" w:bidi="ar-SA"/>
              </w:rPr>
              <w:t>sa</w:t>
            </w:r>
            <w:r w:rsidR="00F33AFC">
              <w:rPr>
                <w:rFonts w:ascii="Candara" w:eastAsia="Times New Roman" w:hAnsi="Candara" w:cs="Open Sans"/>
                <w:bCs/>
                <w:lang w:eastAsia="hr-HR" w:bidi="ar-SA"/>
              </w:rPr>
              <w:t>stavka</w:t>
            </w:r>
            <w:r w:rsidR="00E850A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1A409516" w:rsidR="00996401" w:rsidRPr="00A15F90" w:rsidRDefault="00AA387D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0000"/>
              </w:rPr>
            </w:pPr>
            <w:r w:rsidRPr="00A15F90">
              <w:rPr>
                <w:rFonts w:ascii="Candara" w:hAnsi="Candara"/>
                <w:b/>
                <w:bCs/>
                <w:color w:val="FF0000"/>
              </w:rPr>
              <w:t xml:space="preserve">Zlatko </w:t>
            </w:r>
            <w:proofErr w:type="spellStart"/>
            <w:r w:rsidRPr="00A15F90">
              <w:rPr>
                <w:rFonts w:ascii="Candara" w:hAnsi="Candara"/>
                <w:b/>
                <w:bCs/>
                <w:color w:val="FF0000"/>
              </w:rPr>
              <w:t>Krili</w:t>
            </w:r>
            <w:r w:rsidR="004A4931" w:rsidRPr="00A15F90">
              <w:rPr>
                <w:rFonts w:ascii="Candara" w:hAnsi="Candara"/>
                <w:b/>
                <w:bCs/>
                <w:color w:val="FF0000"/>
              </w:rPr>
              <w:t>ć</w:t>
            </w:r>
            <w:proofErr w:type="spellEnd"/>
            <w:r w:rsidR="004A4931" w:rsidRPr="00A15F90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r w:rsidRPr="00A15F90">
              <w:rPr>
                <w:rFonts w:ascii="Candara" w:hAnsi="Candara"/>
                <w:b/>
                <w:bCs/>
                <w:color w:val="FF0000"/>
              </w:rPr>
              <w:t>Vrline</w:t>
            </w:r>
          </w:p>
          <w:p w14:paraId="1D3A85A6" w14:textId="036CED23" w:rsidR="004A4931" w:rsidRDefault="0080738F" w:rsidP="004A4931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4A4931">
              <w:rPr>
                <w:rFonts w:ascii="Candara" w:hAnsi="Candara"/>
              </w:rPr>
              <w:t xml:space="preserve"> </w:t>
            </w:r>
            <w:r w:rsidR="004A4931" w:rsidRPr="004A4931">
              <w:rPr>
                <w:rFonts w:ascii="Candara" w:hAnsi="Candara"/>
              </w:rPr>
              <w:t xml:space="preserve">ulomak iz </w:t>
            </w:r>
            <w:r w:rsidR="00AA387D">
              <w:rPr>
                <w:rFonts w:ascii="Candara" w:hAnsi="Candara"/>
              </w:rPr>
              <w:t>istoimene pripovijetke</w:t>
            </w:r>
          </w:p>
          <w:p w14:paraId="5AAEA881" w14:textId="2DCDF1CC" w:rsidR="004A4931" w:rsidRDefault="00074970" w:rsidP="004A4931">
            <w:pPr>
              <w:spacing w:after="0"/>
              <w:jc w:val="both"/>
              <w:rPr>
                <w:rFonts w:ascii="Candara" w:hAnsi="Candara"/>
              </w:rPr>
            </w:pPr>
            <w:r w:rsidRPr="00074970">
              <w:rPr>
                <w:rFonts w:ascii="Candara" w:hAnsi="Candara"/>
                <w:b/>
                <w:bCs/>
              </w:rPr>
              <w:t>T</w:t>
            </w:r>
            <w:r w:rsidR="004A4931" w:rsidRPr="00074970">
              <w:rPr>
                <w:rFonts w:ascii="Candara" w:hAnsi="Candara"/>
                <w:b/>
                <w:bCs/>
              </w:rPr>
              <w:t>ema:</w:t>
            </w:r>
            <w:r w:rsidR="004A4931">
              <w:rPr>
                <w:rFonts w:ascii="Candara" w:hAnsi="Candara"/>
              </w:rPr>
              <w:t xml:space="preserve"> </w:t>
            </w:r>
            <w:r w:rsidR="00AA387D">
              <w:rPr>
                <w:rFonts w:ascii="Candara" w:hAnsi="Candara"/>
              </w:rPr>
              <w:t>V</w:t>
            </w:r>
            <w:r w:rsidR="00192BAE">
              <w:rPr>
                <w:rFonts w:ascii="Candara" w:hAnsi="Candara"/>
              </w:rPr>
              <w:t>ažnost prona</w:t>
            </w:r>
            <w:r w:rsidR="00FE542D">
              <w:rPr>
                <w:rFonts w:ascii="Candara" w:hAnsi="Candara"/>
              </w:rPr>
              <w:t>laženj</w:t>
            </w:r>
            <w:r w:rsidR="00192BAE">
              <w:rPr>
                <w:rFonts w:ascii="Candara" w:hAnsi="Candara"/>
              </w:rPr>
              <w:t>a</w:t>
            </w:r>
            <w:r w:rsidR="009F1E1D">
              <w:rPr>
                <w:rFonts w:ascii="Candara" w:hAnsi="Candara"/>
              </w:rPr>
              <w:t xml:space="preserve"> i razvoja</w:t>
            </w:r>
            <w:r w:rsidR="00192BAE">
              <w:rPr>
                <w:rFonts w:ascii="Candara" w:hAnsi="Candara"/>
              </w:rPr>
              <w:t xml:space="preserve"> vrlina</w:t>
            </w:r>
            <w:r w:rsidR="00AA387D">
              <w:rPr>
                <w:rFonts w:ascii="Candara" w:hAnsi="Candara"/>
              </w:rPr>
              <w:t>.</w:t>
            </w:r>
          </w:p>
          <w:p w14:paraId="56F366CE" w14:textId="3A1809B2" w:rsidR="00BC0755" w:rsidRDefault="0080738F" w:rsidP="00AA387D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E146C2" wp14:editId="4527ED6D">
                      <wp:simplePos x="0" y="0"/>
                      <wp:positionH relativeFrom="column">
                        <wp:posOffset>984333</wp:posOffset>
                      </wp:positionH>
                      <wp:positionV relativeFrom="paragraph">
                        <wp:posOffset>252285</wp:posOffset>
                      </wp:positionV>
                      <wp:extent cx="0" cy="320634"/>
                      <wp:effectExtent l="76200" t="0" r="76200" b="6096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06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4EC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5pt;margin-top:19.85pt;width:0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74970" w:rsidRPr="00074970">
              <w:rPr>
                <w:rFonts w:ascii="Candara" w:hAnsi="Candara"/>
                <w:b/>
                <w:bCs/>
              </w:rPr>
              <w:t>P</w:t>
            </w:r>
            <w:r w:rsidR="00AA387D" w:rsidRPr="00074970">
              <w:rPr>
                <w:rFonts w:ascii="Candara" w:hAnsi="Candara"/>
                <w:b/>
                <w:bCs/>
              </w:rPr>
              <w:t>ripovjedač u 1. osobi:</w:t>
            </w:r>
            <w:r w:rsidR="00AA387D" w:rsidRPr="00AA387D">
              <w:rPr>
                <w:rFonts w:ascii="Candara" w:hAnsi="Candara"/>
              </w:rPr>
              <w:t xml:space="preserve"> </w:t>
            </w:r>
            <w:r w:rsidR="00AA387D" w:rsidRPr="00226F37">
              <w:rPr>
                <w:rFonts w:ascii="Candara" w:hAnsi="Candara"/>
                <w:i/>
                <w:iCs/>
              </w:rPr>
              <w:t>Ja sam jedan od onih koji su se razočarali kad su spoznali svoju vrlinu</w:t>
            </w:r>
            <w:r w:rsidR="00AA387D" w:rsidRPr="00AA387D">
              <w:rPr>
                <w:rFonts w:ascii="Candara" w:hAnsi="Candara"/>
              </w:rPr>
              <w:t>.</w:t>
            </w:r>
          </w:p>
          <w:p w14:paraId="0179A130" w14:textId="481FE6A8" w:rsidR="00AA387D" w:rsidRDefault="00AA387D" w:rsidP="00AA387D">
            <w:pPr>
              <w:spacing w:after="0"/>
              <w:jc w:val="both"/>
              <w:rPr>
                <w:rFonts w:ascii="Candara" w:hAnsi="Candara"/>
              </w:rPr>
            </w:pPr>
          </w:p>
          <w:p w14:paraId="07D82708" w14:textId="199E9E16" w:rsidR="00AA387D" w:rsidRDefault="00AA387D" w:rsidP="00AA387D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uvjerljivost, povjerenje </w:t>
            </w:r>
            <w:r w:rsidRPr="00AA387D">
              <w:rPr>
                <w:rFonts w:ascii="Candara" w:hAnsi="Candara"/>
              </w:rPr>
              <w:sym w:font="Wingdings" w:char="F0E0"/>
            </w:r>
            <w:r>
              <w:rPr>
                <w:rFonts w:ascii="Candara" w:hAnsi="Candara"/>
              </w:rPr>
              <w:t xml:space="preserve"> utječe na doživljaj misli</w:t>
            </w:r>
          </w:p>
          <w:p w14:paraId="5DC15778" w14:textId="63366847" w:rsidR="00AA387D" w:rsidRDefault="00AA387D" w:rsidP="00AA387D">
            <w:pPr>
              <w:spacing w:after="0"/>
              <w:jc w:val="both"/>
              <w:rPr>
                <w:rFonts w:ascii="Candara" w:hAnsi="Candara"/>
              </w:rPr>
            </w:pPr>
          </w:p>
          <w:p w14:paraId="0FD346AE" w14:textId="0601CB23" w:rsidR="00AA387D" w:rsidRDefault="0080738F" w:rsidP="00AA387D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AA387D">
              <w:rPr>
                <w:rFonts w:ascii="Candara" w:hAnsi="Candara"/>
              </w:rPr>
              <w:t xml:space="preserve"> personifikacija: </w:t>
            </w:r>
            <w:r w:rsidR="00AA387D" w:rsidRPr="00226F37">
              <w:rPr>
                <w:rFonts w:ascii="Candara" w:hAnsi="Candara"/>
                <w:i/>
                <w:iCs/>
              </w:rPr>
              <w:t>Vrlina tada počne kopnjeti, sušiti se i uvene.</w:t>
            </w:r>
            <w:r w:rsidR="00AA387D">
              <w:rPr>
                <w:rFonts w:ascii="Candara" w:hAnsi="Candara"/>
              </w:rPr>
              <w:t xml:space="preserve">     </w:t>
            </w:r>
          </w:p>
          <w:p w14:paraId="1D1D83B6" w14:textId="1884C538" w:rsidR="00AA387D" w:rsidRDefault="0080738F" w:rsidP="00AA387D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AA387D">
              <w:rPr>
                <w:rFonts w:ascii="Candara" w:hAnsi="Candara"/>
              </w:rPr>
              <w:t xml:space="preserve"> usporedba: </w:t>
            </w:r>
            <w:r w:rsidR="00AA387D" w:rsidRPr="00226F37">
              <w:rPr>
                <w:rFonts w:ascii="Candara" w:hAnsi="Candara"/>
                <w:i/>
                <w:iCs/>
              </w:rPr>
              <w:t>Igrao sam se njima (riječima) kao žongler.</w:t>
            </w:r>
            <w:r w:rsidR="00AA387D">
              <w:rPr>
                <w:rFonts w:ascii="Candara" w:hAnsi="Candara"/>
              </w:rPr>
              <w:t xml:space="preserve">   </w:t>
            </w:r>
          </w:p>
          <w:p w14:paraId="670509FA" w14:textId="06238E7A" w:rsidR="00AA387D" w:rsidRPr="00AA387D" w:rsidRDefault="00AA387D" w:rsidP="00AA387D">
            <w:pPr>
              <w:spacing w:after="0"/>
              <w:jc w:val="both"/>
              <w:rPr>
                <w:rFonts w:ascii="Candara" w:hAnsi="Candara"/>
              </w:rPr>
            </w:pPr>
          </w:p>
          <w:p w14:paraId="3B6CAFF7" w14:textId="43A4CC7E" w:rsidR="00BC0755" w:rsidRPr="00DF5E26" w:rsidRDefault="00074970" w:rsidP="004A4931">
            <w:pPr>
              <w:spacing w:after="0"/>
              <w:jc w:val="both"/>
              <w:rPr>
                <w:rFonts w:ascii="Candara" w:hAnsi="Candara"/>
              </w:rPr>
            </w:pPr>
            <w:r w:rsidRPr="00074970">
              <w:rPr>
                <w:rFonts w:ascii="Candara" w:hAnsi="Candara"/>
                <w:b/>
                <w:bCs/>
              </w:rPr>
              <w:t>O</w:t>
            </w:r>
            <w:r w:rsidR="00BC0755" w:rsidRPr="00074970">
              <w:rPr>
                <w:rFonts w:ascii="Candara" w:hAnsi="Candara"/>
                <w:b/>
                <w:bCs/>
              </w:rPr>
              <w:t>snovna misao:</w:t>
            </w:r>
            <w:r w:rsidR="00AA387D" w:rsidRPr="00DF5E26">
              <w:rPr>
                <w:rFonts w:ascii="Candara" w:hAnsi="Candara"/>
              </w:rPr>
              <w:t xml:space="preserve"> …</w:t>
            </w:r>
            <w:r w:rsidR="00AA387D" w:rsidRPr="00226F37">
              <w:rPr>
                <w:rFonts w:ascii="Candara" w:hAnsi="Candara"/>
                <w:i/>
                <w:iCs/>
              </w:rPr>
              <w:t>baš svaka vrlina, ma koliko na prvi pogled djelovala beznačajno i jadno, ima izgleda izrasti u nešto veliko, najveće.</w:t>
            </w:r>
          </w:p>
          <w:p w14:paraId="0BA969C4" w14:textId="2E44E1C6" w:rsidR="00BC0755" w:rsidRPr="00BC0755" w:rsidRDefault="00BC0755" w:rsidP="00AA387D">
            <w:pPr>
              <w:spacing w:after="0"/>
              <w:rPr>
                <w:rFonts w:ascii="Candara" w:hAnsi="Candara"/>
              </w:rPr>
            </w:pP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56A4CDB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9077EC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bookmarkStart w:id="1" w:name="_GoBack"/>
        <w:bookmarkEnd w:id="1"/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789A" w14:textId="4E0067A1" w:rsidR="0038369A" w:rsidRPr="009077EC" w:rsidRDefault="00A47566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fldChar w:fldCharType="begin"/>
            </w:r>
            <w:r>
              <w:instrText xml:space="preserve"> HYPERLINK "https://nova-akropola.com/filozofija-i-psihologija/filozofija/aristotel-o-vrlini/" </w:instrText>
            </w:r>
            <w:r>
              <w:fldChar w:fldCharType="separate"/>
            </w:r>
            <w:r w:rsidR="0080738F" w:rsidRPr="00AA693F">
              <w:rPr>
                <w:rStyle w:val="Hyperlink"/>
                <w:rFonts w:ascii="Candara" w:hAnsi="Candara"/>
              </w:rPr>
              <w:t>https://nova-akropola.com/filozofija-i-psihologija/filozofija/aristotel-o-vrlini/</w:t>
            </w:r>
            <w:r>
              <w:rPr>
                <w:rStyle w:val="Hyperlink"/>
                <w:rFonts w:ascii="Candara" w:hAnsi="Candara"/>
              </w:rPr>
              <w:fldChar w:fldCharType="end"/>
            </w:r>
          </w:p>
          <w:p w14:paraId="1228C702" w14:textId="6C878009" w:rsidR="00D94200" w:rsidRPr="009077EC" w:rsidRDefault="00A47566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80738F" w:rsidRPr="00AA693F">
                <w:rPr>
                  <w:rStyle w:val="Hyperlink"/>
                  <w:rFonts w:ascii="Candara" w:hAnsi="Candara"/>
                </w:rPr>
                <w:t>http://www.roditelji.hr/skola/15-vaznih-pitanja-o-kojima-treba-porazgovarati-s-djetetom/</w:t>
              </w:r>
            </w:hyperlink>
          </w:p>
          <w:p w14:paraId="431B09DF" w14:textId="299839D6" w:rsidR="00D94200" w:rsidRPr="0038369A" w:rsidRDefault="00A47566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80738F" w:rsidRPr="00AA693F">
                <w:rPr>
                  <w:rStyle w:val="Hyperlink"/>
                  <w:rFonts w:ascii="Candara" w:hAnsi="Candara"/>
                </w:rPr>
                <w:t>https://motivacijski-top-magazin.eu/pretvorite-svoje-mane-u-vrline/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A761" w14:textId="77777777" w:rsidR="0080738F" w:rsidRDefault="002F324E" w:rsidP="0080738F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lang w:eastAsia="hr-HR"/>
              </w:rPr>
              <w:t>Osobni i socijalni razvoj</w:t>
            </w:r>
          </w:p>
          <w:p w14:paraId="06397273" w14:textId="0FF418C5" w:rsidR="00AA387D" w:rsidRPr="0080738F" w:rsidRDefault="0080738F" w:rsidP="0080738F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>
              <w:rPr>
                <w:rFonts w:ascii="Candara" w:hAnsi="Candara"/>
                <w:color w:val="231F20"/>
              </w:rPr>
              <w:t xml:space="preserve">– </w:t>
            </w:r>
            <w:r w:rsidR="00842AFC" w:rsidRPr="00842AFC">
              <w:rPr>
                <w:rFonts w:ascii="Candara" w:hAnsi="Candara"/>
                <w:color w:val="231F20"/>
                <w:lang w:eastAsia="hr-HR"/>
              </w:rPr>
              <w:t>razvija sliku</w:t>
            </w:r>
            <w:r w:rsidR="00AA387D" w:rsidRPr="00842AFC">
              <w:rPr>
                <w:rFonts w:ascii="Candara" w:hAnsi="Candara"/>
                <w:color w:val="231F20"/>
                <w:lang w:eastAsia="hr-HR"/>
              </w:rPr>
              <w:t xml:space="preserve"> o sebi</w:t>
            </w:r>
            <w:r w:rsidR="00842AFC" w:rsidRPr="00842AFC">
              <w:rPr>
                <w:rFonts w:ascii="Candara" w:hAnsi="Candara"/>
                <w:color w:val="231F20"/>
                <w:lang w:eastAsia="hr-HR"/>
              </w:rPr>
              <w:t>;  o</w:t>
            </w:r>
            <w:r w:rsidR="00AA387D" w:rsidRPr="00842AFC">
              <w:rPr>
                <w:rFonts w:ascii="Candara" w:hAnsi="Candara"/>
                <w:color w:val="231F20"/>
                <w:shd w:val="clear" w:color="auto" w:fill="FFFFFF"/>
              </w:rPr>
              <w:t>bjašnjava svoje mogućnosti i ograničenja, prednosti i nedostatke, stavove i uvjerenja</w:t>
            </w:r>
          </w:p>
          <w:p w14:paraId="64E8520F" w14:textId="65E5FA60" w:rsidR="00AA387D" w:rsidRPr="00842AFC" w:rsidRDefault="0080738F" w:rsidP="0080738F">
            <w:pPr>
              <w:pStyle w:val="t-8"/>
              <w:shd w:val="clear" w:color="auto" w:fill="FFFFFF"/>
              <w:spacing w:before="0" w:beforeAutospacing="0" w:after="48" w:afterAutospacing="0"/>
              <w:ind w:left="29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 w:rsidRPr="0080738F">
              <w:rPr>
                <w:rFonts w:ascii="Candara" w:hAnsi="Candara"/>
                <w:b/>
                <w:color w:val="231F20"/>
                <w:sz w:val="22"/>
                <w:szCs w:val="22"/>
              </w:rPr>
              <w:t>–</w:t>
            </w:r>
            <w:r>
              <w:rPr>
                <w:rFonts w:ascii="Candara" w:hAnsi="Candara"/>
                <w:color w:val="231F20"/>
              </w:rPr>
              <w:t xml:space="preserve"> </w:t>
            </w:r>
            <w:r w:rsidR="00DF5E26">
              <w:rPr>
                <w:rFonts w:ascii="Candara" w:hAnsi="Candara"/>
                <w:color w:val="231F20"/>
                <w:sz w:val="22"/>
                <w:szCs w:val="22"/>
              </w:rPr>
              <w:t>p</w:t>
            </w:r>
            <w:r w:rsidR="00AA387D" w:rsidRPr="00842AF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repoznaje svoje vrijednosti, interese, motiviranost i sposobnosti potrebne za pojedina zanimanja.</w:t>
            </w:r>
          </w:p>
          <w:p w14:paraId="476FF514" w14:textId="34FC772E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5F4425A3" w14:textId="6E1DF0DC" w:rsidR="0035698E" w:rsidRDefault="0080738F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AA387D" w:rsidRPr="00842AFC">
              <w:rPr>
                <w:rFonts w:ascii="Candara" w:hAnsi="Candara"/>
                <w:color w:val="231F20"/>
              </w:rPr>
              <w:t xml:space="preserve"> 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  <w:r w:rsidR="00DF5E26">
              <w:rPr>
                <w:rFonts w:ascii="Candara" w:hAnsi="Candara"/>
                <w:color w:val="231F20"/>
              </w:rPr>
              <w:t>.</w:t>
            </w:r>
          </w:p>
        </w:tc>
      </w:tr>
    </w:tbl>
    <w:p w14:paraId="238018FA" w14:textId="77777777" w:rsidR="00D20A1E" w:rsidRDefault="00D20A1E" w:rsidP="00996401"/>
    <w:p w14:paraId="3462F121" w14:textId="77777777" w:rsidR="0080738F" w:rsidRDefault="0080738F" w:rsidP="00996401">
      <w:pPr>
        <w:rPr>
          <w:rFonts w:ascii="Candara" w:hAnsi="Candara"/>
          <w:b/>
          <w:bCs/>
        </w:rPr>
      </w:pPr>
    </w:p>
    <w:p w14:paraId="52C95395" w14:textId="77777777" w:rsidR="0080738F" w:rsidRDefault="0080738F" w:rsidP="00996401">
      <w:pPr>
        <w:rPr>
          <w:rFonts w:ascii="Candara" w:hAnsi="Candara"/>
          <w:b/>
          <w:bCs/>
        </w:rPr>
      </w:pPr>
    </w:p>
    <w:p w14:paraId="109857BE" w14:textId="77777777" w:rsidR="0080738F" w:rsidRDefault="0080738F" w:rsidP="00996401">
      <w:pPr>
        <w:rPr>
          <w:rFonts w:ascii="Candara" w:hAnsi="Candara"/>
          <w:b/>
          <w:bCs/>
        </w:rPr>
      </w:pPr>
    </w:p>
    <w:p w14:paraId="3F6ADAFB" w14:textId="77777777" w:rsidR="0080738F" w:rsidRDefault="0080738F" w:rsidP="00996401">
      <w:pPr>
        <w:rPr>
          <w:rFonts w:ascii="Candara" w:hAnsi="Candara"/>
          <w:b/>
          <w:bCs/>
        </w:rPr>
      </w:pPr>
    </w:p>
    <w:p w14:paraId="015FA98D" w14:textId="77777777" w:rsidR="0080738F" w:rsidRDefault="0080738F" w:rsidP="00996401">
      <w:pPr>
        <w:rPr>
          <w:rFonts w:ascii="Candara" w:hAnsi="Candara"/>
          <w:b/>
          <w:bCs/>
        </w:rPr>
      </w:pPr>
    </w:p>
    <w:p w14:paraId="4DF83BF2" w14:textId="77777777" w:rsidR="0080738F" w:rsidRDefault="0080738F" w:rsidP="00996401">
      <w:pPr>
        <w:rPr>
          <w:rFonts w:ascii="Candara" w:hAnsi="Candara"/>
          <w:b/>
          <w:bCs/>
        </w:rPr>
      </w:pPr>
    </w:p>
    <w:p w14:paraId="472095D2" w14:textId="77777777" w:rsidR="0080738F" w:rsidRDefault="0080738F" w:rsidP="00996401">
      <w:pPr>
        <w:rPr>
          <w:rFonts w:ascii="Candara" w:hAnsi="Candara"/>
          <w:b/>
          <w:bCs/>
        </w:rPr>
      </w:pPr>
    </w:p>
    <w:p w14:paraId="4820759A" w14:textId="77777777" w:rsidR="0080738F" w:rsidRDefault="0080738F" w:rsidP="00996401">
      <w:pPr>
        <w:rPr>
          <w:rFonts w:ascii="Candara" w:hAnsi="Candara"/>
          <w:b/>
          <w:bCs/>
        </w:rPr>
      </w:pPr>
    </w:p>
    <w:p w14:paraId="204C6665" w14:textId="77777777" w:rsidR="0080738F" w:rsidRDefault="0080738F" w:rsidP="00996401">
      <w:pPr>
        <w:rPr>
          <w:rFonts w:ascii="Candara" w:hAnsi="Candara"/>
          <w:b/>
          <w:bCs/>
        </w:rPr>
      </w:pPr>
    </w:p>
    <w:p w14:paraId="6C57EEA9" w14:textId="7087C43C" w:rsidR="00C73614" w:rsidRPr="00582070" w:rsidRDefault="00C73614" w:rsidP="00996401">
      <w:pPr>
        <w:rPr>
          <w:rFonts w:ascii="Candara" w:hAnsi="Candara"/>
          <w:b/>
          <w:bCs/>
        </w:rPr>
      </w:pPr>
      <w:r w:rsidRPr="00582070">
        <w:rPr>
          <w:rFonts w:ascii="Candara" w:hAnsi="Candara"/>
          <w:b/>
          <w:bCs/>
        </w:rPr>
        <w:lastRenderedPageBreak/>
        <w:t>Prilog 1</w:t>
      </w:r>
    </w:p>
    <w:p w14:paraId="6894155B" w14:textId="62ECE03A" w:rsidR="00C73614" w:rsidRPr="00D20A1E" w:rsidRDefault="00C73614" w:rsidP="00D20A1E">
      <w:pPr>
        <w:spacing w:line="240" w:lineRule="auto"/>
      </w:pPr>
      <w:r>
        <w:rPr>
          <w:rFonts w:ascii="Candara" w:hAnsi="Candara"/>
        </w:rPr>
        <w:t xml:space="preserve">U rubrici </w:t>
      </w:r>
      <w:r w:rsidRPr="009077EC">
        <w:rPr>
          <w:rFonts w:ascii="Candara" w:hAnsi="Candara"/>
          <w:i/>
          <w:iCs/>
        </w:rPr>
        <w:t>Povezujem i stvaram</w:t>
      </w:r>
      <w:r>
        <w:rPr>
          <w:rFonts w:ascii="Candara" w:hAnsi="Candara"/>
        </w:rPr>
        <w:t xml:space="preserve">, u digitalnome udžbeniku, učenici gledaju film </w:t>
      </w:r>
      <w:r w:rsidRPr="009077EC">
        <w:rPr>
          <w:rFonts w:ascii="Candara" w:hAnsi="Candara"/>
          <w:i/>
          <w:iCs/>
        </w:rPr>
        <w:t>Sirena</w:t>
      </w:r>
      <w:r>
        <w:rPr>
          <w:rFonts w:ascii="Candara" w:hAnsi="Candara"/>
        </w:rPr>
        <w:t xml:space="preserve">. Razmišljaju i iznose svoje stavove o tome zašto bi/ne bi voljeli posjedovati istu vrlinu koju razvija djevojčica iz filma.  </w:t>
      </w:r>
      <w:hyperlink r:id="rId8" w:anchor="mod_news" w:history="1">
        <w:r w:rsidR="0080738F" w:rsidRPr="00AA693F">
          <w:rPr>
            <w:rStyle w:val="Hyperlink"/>
            <w:rFonts w:ascii="Candara" w:hAnsi="Candara"/>
          </w:rPr>
          <w:t>http://os-strahoninec.skole.hr/filmska_skupina?news_id=3353#mod_news</w:t>
        </w:r>
      </w:hyperlink>
    </w:p>
    <w:p w14:paraId="2E00F52D" w14:textId="77777777" w:rsidR="0080738F" w:rsidRDefault="0080738F" w:rsidP="00996401">
      <w:pPr>
        <w:rPr>
          <w:rFonts w:ascii="Candara" w:hAnsi="Candara"/>
          <w:b/>
          <w:bCs/>
        </w:rPr>
      </w:pPr>
    </w:p>
    <w:p w14:paraId="067BAA15" w14:textId="0F6D20E8" w:rsidR="00E26F8E" w:rsidRPr="00582070" w:rsidRDefault="00E26F8E" w:rsidP="00996401">
      <w:pPr>
        <w:rPr>
          <w:rFonts w:ascii="Candara" w:hAnsi="Candara"/>
          <w:b/>
          <w:bCs/>
        </w:rPr>
      </w:pPr>
      <w:r w:rsidRPr="00582070">
        <w:rPr>
          <w:rFonts w:ascii="Candara" w:hAnsi="Candara"/>
          <w:b/>
          <w:bCs/>
        </w:rPr>
        <w:t xml:space="preserve">Prilog </w:t>
      </w:r>
      <w:r w:rsidR="00C73614" w:rsidRPr="00582070">
        <w:rPr>
          <w:rFonts w:ascii="Candara" w:hAnsi="Candara"/>
          <w:b/>
          <w:bCs/>
        </w:rPr>
        <w:t>2</w:t>
      </w:r>
    </w:p>
    <w:p w14:paraId="2E6B87F0" w14:textId="4D8E73A8" w:rsidR="0072230A" w:rsidRPr="00F111D0" w:rsidRDefault="00F111D0" w:rsidP="0072230A">
      <w:pPr>
        <w:rPr>
          <w:rFonts w:ascii="Candara" w:hAnsi="Candara"/>
        </w:rPr>
      </w:pPr>
      <w:r w:rsidRPr="00F111D0">
        <w:rPr>
          <w:rFonts w:ascii="Candara" w:hAnsi="Candara"/>
        </w:rPr>
        <w:t>Prijedlog l</w:t>
      </w:r>
      <w:r w:rsidR="001201E7" w:rsidRPr="00F111D0">
        <w:rPr>
          <w:rFonts w:ascii="Candara" w:hAnsi="Candara"/>
        </w:rPr>
        <w:t>istić</w:t>
      </w:r>
      <w:r w:rsidRPr="00F111D0">
        <w:rPr>
          <w:rFonts w:ascii="Candara" w:hAnsi="Candara"/>
        </w:rPr>
        <w:t>a</w:t>
      </w:r>
      <w:r w:rsidR="001201E7" w:rsidRPr="00F111D0">
        <w:rPr>
          <w:rFonts w:ascii="Candara" w:hAnsi="Candara"/>
        </w:rPr>
        <w:t xml:space="preserve"> za </w:t>
      </w:r>
      <w:proofErr w:type="spellStart"/>
      <w:r>
        <w:rPr>
          <w:rFonts w:ascii="Candara" w:hAnsi="Candara"/>
        </w:rPr>
        <w:t>samo</w:t>
      </w:r>
      <w:r w:rsidR="001201E7" w:rsidRPr="00F111D0">
        <w:rPr>
          <w:rFonts w:ascii="Candara" w:hAnsi="Candara"/>
        </w:rPr>
        <w:t>vrednovanje</w:t>
      </w:r>
      <w:proofErr w:type="spellEnd"/>
      <w:r w:rsidR="001201E7" w:rsidRPr="00F111D0">
        <w:rPr>
          <w:rFonts w:ascii="Candara" w:hAnsi="Candara"/>
        </w:rPr>
        <w:t xml:space="preserve"> pisanih radova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72230A" w14:paraId="569A1563" w14:textId="77777777" w:rsidTr="00392820">
        <w:trPr>
          <w:trHeight w:val="340"/>
        </w:trPr>
        <w:tc>
          <w:tcPr>
            <w:tcW w:w="4253" w:type="dxa"/>
            <w:tcBorders>
              <w:top w:val="nil"/>
              <w:left w:val="nil"/>
            </w:tcBorders>
          </w:tcPr>
          <w:p w14:paraId="6E4AC09A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19" w:type="dxa"/>
            <w:gridSpan w:val="3"/>
          </w:tcPr>
          <w:p w14:paraId="44CBB98C" w14:textId="04AE61EF" w:rsidR="0072230A" w:rsidRDefault="0072230A" w:rsidP="0039282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ZADOVOLJSTVO RADOM </w:t>
            </w:r>
          </w:p>
        </w:tc>
      </w:tr>
      <w:tr w:rsidR="0072230A" w14:paraId="1673F64E" w14:textId="77777777" w:rsidTr="00392820">
        <w:trPr>
          <w:trHeight w:val="340"/>
        </w:trPr>
        <w:tc>
          <w:tcPr>
            <w:tcW w:w="4253" w:type="dxa"/>
          </w:tcPr>
          <w:p w14:paraId="70335586" w14:textId="77777777" w:rsidR="0072230A" w:rsidRDefault="0072230A" w:rsidP="0039282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14:paraId="7C64D85B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43CD23CE" w14:textId="77777777" w:rsidR="0072230A" w:rsidRDefault="0072230A" w:rsidP="0039282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717F4A55" wp14:editId="3B539BC9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35C58" w14:textId="0E5ADBA5" w:rsidR="0072230A" w:rsidRDefault="0080738F" w:rsidP="00392820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VRLO</w:t>
            </w:r>
            <w:r w:rsidR="0072230A">
              <w:rPr>
                <w:rFonts w:ascii="Candara" w:hAnsi="Candara" w:cs="Arial"/>
                <w:b/>
              </w:rPr>
              <w:t xml:space="preserve"> SAM ZADOVOLJAN</w:t>
            </w:r>
          </w:p>
        </w:tc>
        <w:tc>
          <w:tcPr>
            <w:tcW w:w="1559" w:type="dxa"/>
          </w:tcPr>
          <w:p w14:paraId="405A72E3" w14:textId="77777777" w:rsidR="0072230A" w:rsidRDefault="0072230A" w:rsidP="0039282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118C4B9C" wp14:editId="4E3D4E20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63CEA" w14:textId="77777777" w:rsidR="0072230A" w:rsidRDefault="0072230A" w:rsidP="0039282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14:paraId="498BBDAA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20EB1325" wp14:editId="754A2D08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F808BD" w14:textId="788056D0" w:rsidR="0072230A" w:rsidRDefault="0080738F" w:rsidP="0080738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UOPĆE </w:t>
            </w:r>
            <w:r w:rsidR="0072230A">
              <w:rPr>
                <w:rFonts w:ascii="Candara" w:hAnsi="Candara" w:cs="Arial"/>
                <w:b/>
              </w:rPr>
              <w:t>NISAM ZADOVOLJAN</w:t>
            </w:r>
          </w:p>
        </w:tc>
      </w:tr>
      <w:tr w:rsidR="0072230A" w14:paraId="38726FFE" w14:textId="77777777" w:rsidTr="00392820">
        <w:trPr>
          <w:trHeight w:val="340"/>
        </w:trPr>
        <w:tc>
          <w:tcPr>
            <w:tcW w:w="4253" w:type="dxa"/>
          </w:tcPr>
          <w:p w14:paraId="79BCD849" w14:textId="10DCA582" w:rsidR="0072230A" w:rsidRPr="0072230A" w:rsidRDefault="0072230A" w:rsidP="0039282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Sastavak prati zadanu temu.</w:t>
            </w:r>
          </w:p>
        </w:tc>
        <w:tc>
          <w:tcPr>
            <w:tcW w:w="1559" w:type="dxa"/>
          </w:tcPr>
          <w:p w14:paraId="5CC2736F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AD36089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0A2B413D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4DFF6FB5" w14:textId="77777777" w:rsidTr="00392820">
        <w:trPr>
          <w:trHeight w:val="340"/>
        </w:trPr>
        <w:tc>
          <w:tcPr>
            <w:tcW w:w="4253" w:type="dxa"/>
          </w:tcPr>
          <w:p w14:paraId="193F2AE8" w14:textId="47A312B0" w:rsidR="0072230A" w:rsidRPr="0072230A" w:rsidRDefault="0072230A" w:rsidP="0039282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Postignuta je cjelovitost teksta.</w:t>
            </w:r>
          </w:p>
        </w:tc>
        <w:tc>
          <w:tcPr>
            <w:tcW w:w="1559" w:type="dxa"/>
          </w:tcPr>
          <w:p w14:paraId="275DD2A3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5666E36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59EF3E5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6FA44C4F" w14:textId="77777777" w:rsidTr="00392820">
        <w:trPr>
          <w:trHeight w:val="340"/>
        </w:trPr>
        <w:tc>
          <w:tcPr>
            <w:tcW w:w="4253" w:type="dxa"/>
          </w:tcPr>
          <w:p w14:paraId="5B6D5296" w14:textId="424B6BAD" w:rsidR="0072230A" w:rsidRPr="0072230A" w:rsidRDefault="0072230A" w:rsidP="0039282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Zastupljeni su temeljni dijelovi kompozicije: uvod, središnji dio i završetak.</w:t>
            </w:r>
          </w:p>
        </w:tc>
        <w:tc>
          <w:tcPr>
            <w:tcW w:w="1559" w:type="dxa"/>
          </w:tcPr>
          <w:p w14:paraId="0C062A8C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639AFF78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4C478ACA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07C78156" w14:textId="77777777" w:rsidTr="00392820">
        <w:trPr>
          <w:trHeight w:val="340"/>
        </w:trPr>
        <w:tc>
          <w:tcPr>
            <w:tcW w:w="4253" w:type="dxa"/>
          </w:tcPr>
          <w:p w14:paraId="0D10663E" w14:textId="38B7A830" w:rsidR="0072230A" w:rsidRPr="0072230A" w:rsidRDefault="0072230A" w:rsidP="0039282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Sve su rečenice jasne i međusobno povezane.</w:t>
            </w:r>
          </w:p>
        </w:tc>
        <w:tc>
          <w:tcPr>
            <w:tcW w:w="1559" w:type="dxa"/>
          </w:tcPr>
          <w:p w14:paraId="492F0F98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D762777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28D4D3A1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642C66B8" w14:textId="77777777" w:rsidTr="00392820">
        <w:trPr>
          <w:trHeight w:val="340"/>
        </w:trPr>
        <w:tc>
          <w:tcPr>
            <w:tcW w:w="4253" w:type="dxa"/>
          </w:tcPr>
          <w:p w14:paraId="0BB97C6A" w14:textId="48CC1F74" w:rsidR="0072230A" w:rsidRPr="0072230A" w:rsidRDefault="0072230A" w:rsidP="0039282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Misli su jasno uobličene.</w:t>
            </w:r>
          </w:p>
        </w:tc>
        <w:tc>
          <w:tcPr>
            <w:tcW w:w="1559" w:type="dxa"/>
          </w:tcPr>
          <w:p w14:paraId="65E69C83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B0F3BA8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727095B6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4D313158" w14:textId="77777777" w:rsidTr="00392820">
        <w:trPr>
          <w:trHeight w:val="340"/>
        </w:trPr>
        <w:tc>
          <w:tcPr>
            <w:tcW w:w="4253" w:type="dxa"/>
          </w:tcPr>
          <w:p w14:paraId="27D39297" w14:textId="085826AF" w:rsidR="0072230A" w:rsidRPr="0072230A" w:rsidRDefault="0072230A" w:rsidP="00392820">
            <w:pPr>
              <w:jc w:val="both"/>
              <w:rPr>
                <w:rFonts w:ascii="Candara" w:hAnsi="Candara"/>
                <w:sz w:val="20"/>
                <w:szCs w:val="20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Rad je kreativan i originalan.</w:t>
            </w:r>
          </w:p>
        </w:tc>
        <w:tc>
          <w:tcPr>
            <w:tcW w:w="1559" w:type="dxa"/>
          </w:tcPr>
          <w:p w14:paraId="7AAB7269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1E5111E5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27283976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01FF34CD" w14:textId="77777777" w:rsidTr="00392820">
        <w:trPr>
          <w:trHeight w:val="340"/>
        </w:trPr>
        <w:tc>
          <w:tcPr>
            <w:tcW w:w="4253" w:type="dxa"/>
          </w:tcPr>
          <w:p w14:paraId="2FBBD861" w14:textId="4EA8F885" w:rsidR="0072230A" w:rsidRPr="0072230A" w:rsidRDefault="0072230A" w:rsidP="0080738F">
            <w:pPr>
              <w:rPr>
                <w:rFonts w:ascii="Candara" w:hAnsi="Candara"/>
                <w:sz w:val="20"/>
                <w:szCs w:val="20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 xml:space="preserve">Sve rečenice započinju velikim </w:t>
            </w:r>
            <w:r w:rsidR="0080738F">
              <w:rPr>
                <w:rFonts w:ascii="Candara" w:hAnsi="Candara"/>
                <w:sz w:val="20"/>
                <w:szCs w:val="20"/>
                <w:lang w:val="hr-HR"/>
              </w:rPr>
              <w:t xml:space="preserve">početnim </w:t>
            </w: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slovom.</w:t>
            </w:r>
          </w:p>
        </w:tc>
        <w:tc>
          <w:tcPr>
            <w:tcW w:w="1559" w:type="dxa"/>
          </w:tcPr>
          <w:p w14:paraId="5468D5D5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4E028FD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36915F3B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7A46E8D1" w14:textId="77777777" w:rsidTr="00392820">
        <w:trPr>
          <w:trHeight w:val="340"/>
        </w:trPr>
        <w:tc>
          <w:tcPr>
            <w:tcW w:w="4253" w:type="dxa"/>
          </w:tcPr>
          <w:p w14:paraId="0E8F4B9E" w14:textId="05C80B11" w:rsidR="0072230A" w:rsidRPr="0072230A" w:rsidRDefault="0072230A" w:rsidP="00392820">
            <w:pPr>
              <w:jc w:val="both"/>
              <w:rPr>
                <w:rFonts w:ascii="Candara" w:hAnsi="Candara"/>
                <w:sz w:val="20"/>
                <w:szCs w:val="20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 xml:space="preserve">Pravilno pisanje riječi s </w:t>
            </w:r>
            <w:proofErr w:type="spellStart"/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ije</w:t>
            </w:r>
            <w:proofErr w:type="spellEnd"/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 xml:space="preserve">, je, č, ć, </w:t>
            </w:r>
            <w:proofErr w:type="spellStart"/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dž</w:t>
            </w:r>
            <w:proofErr w:type="spellEnd"/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, đ.</w:t>
            </w:r>
          </w:p>
        </w:tc>
        <w:tc>
          <w:tcPr>
            <w:tcW w:w="1559" w:type="dxa"/>
          </w:tcPr>
          <w:p w14:paraId="2A54B6BB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0EF2DE9B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16529C67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7BC51DE3" w14:textId="77777777" w:rsidTr="00392820">
        <w:trPr>
          <w:trHeight w:val="340"/>
        </w:trPr>
        <w:tc>
          <w:tcPr>
            <w:tcW w:w="4253" w:type="dxa"/>
          </w:tcPr>
          <w:p w14:paraId="08B10ED8" w14:textId="3F63204D" w:rsidR="0072230A" w:rsidRPr="0072230A" w:rsidRDefault="0072230A" w:rsidP="00392820">
            <w:pPr>
              <w:jc w:val="both"/>
              <w:rPr>
                <w:rFonts w:ascii="Candara" w:hAnsi="Candara"/>
                <w:sz w:val="20"/>
                <w:szCs w:val="20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U pisanju se koristi hrvatski standardni jezik.</w:t>
            </w:r>
          </w:p>
        </w:tc>
        <w:tc>
          <w:tcPr>
            <w:tcW w:w="1559" w:type="dxa"/>
          </w:tcPr>
          <w:p w14:paraId="0B9331C3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28E8CFA5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0672C390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2230A" w14:paraId="0582AB0B" w14:textId="77777777" w:rsidTr="00392820">
        <w:trPr>
          <w:trHeight w:val="340"/>
        </w:trPr>
        <w:tc>
          <w:tcPr>
            <w:tcW w:w="4253" w:type="dxa"/>
          </w:tcPr>
          <w:p w14:paraId="166D8793" w14:textId="004702B6" w:rsidR="0072230A" w:rsidRPr="0072230A" w:rsidRDefault="0072230A" w:rsidP="00392820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 w:rsidRPr="0072230A">
              <w:rPr>
                <w:rFonts w:ascii="Candara" w:hAnsi="Candara"/>
                <w:sz w:val="20"/>
                <w:szCs w:val="20"/>
                <w:lang w:val="hr-HR"/>
              </w:rPr>
              <w:t>Sastavak je uredno napisan.</w:t>
            </w:r>
          </w:p>
        </w:tc>
        <w:tc>
          <w:tcPr>
            <w:tcW w:w="1559" w:type="dxa"/>
          </w:tcPr>
          <w:p w14:paraId="02F6C702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03D3878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7AC3BE5" w14:textId="77777777" w:rsidR="0072230A" w:rsidRDefault="0072230A" w:rsidP="00392820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00E8793A" w14:textId="77777777" w:rsidR="0072230A" w:rsidRDefault="0072230A" w:rsidP="0072230A"/>
    <w:p w14:paraId="749C6214" w14:textId="77777777" w:rsidR="0072230A" w:rsidRPr="00F111D0" w:rsidRDefault="0072230A" w:rsidP="00996401">
      <w:pPr>
        <w:rPr>
          <w:rFonts w:ascii="Candara" w:hAnsi="Candara"/>
        </w:rPr>
      </w:pPr>
    </w:p>
    <w:p w14:paraId="584CAB0F" w14:textId="77777777" w:rsidR="00442721" w:rsidRDefault="00442721" w:rsidP="00996401"/>
    <w:sectPr w:rsidR="0044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90F84"/>
    <w:multiLevelType w:val="hybridMultilevel"/>
    <w:tmpl w:val="FF66A9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74970"/>
    <w:rsid w:val="00096A8F"/>
    <w:rsid w:val="000A5EE3"/>
    <w:rsid w:val="001201E7"/>
    <w:rsid w:val="00130B8F"/>
    <w:rsid w:val="00192BAE"/>
    <w:rsid w:val="001B3DF6"/>
    <w:rsid w:val="001E5D2E"/>
    <w:rsid w:val="001E759A"/>
    <w:rsid w:val="00226F37"/>
    <w:rsid w:val="002D0574"/>
    <w:rsid w:val="002D1BC0"/>
    <w:rsid w:val="002F324E"/>
    <w:rsid w:val="0030679D"/>
    <w:rsid w:val="0035698E"/>
    <w:rsid w:val="00363076"/>
    <w:rsid w:val="0038369A"/>
    <w:rsid w:val="003C0316"/>
    <w:rsid w:val="003E2C94"/>
    <w:rsid w:val="0041350F"/>
    <w:rsid w:val="00424D5C"/>
    <w:rsid w:val="00442721"/>
    <w:rsid w:val="004A4931"/>
    <w:rsid w:val="004C5382"/>
    <w:rsid w:val="00535307"/>
    <w:rsid w:val="005400FA"/>
    <w:rsid w:val="00546F9A"/>
    <w:rsid w:val="00582070"/>
    <w:rsid w:val="00593D07"/>
    <w:rsid w:val="005B1A4E"/>
    <w:rsid w:val="005C7E80"/>
    <w:rsid w:val="006216F0"/>
    <w:rsid w:val="00664126"/>
    <w:rsid w:val="006B1A88"/>
    <w:rsid w:val="006E0FF4"/>
    <w:rsid w:val="0072230A"/>
    <w:rsid w:val="00744065"/>
    <w:rsid w:val="0075110E"/>
    <w:rsid w:val="00792B69"/>
    <w:rsid w:val="007D3A44"/>
    <w:rsid w:val="007E027B"/>
    <w:rsid w:val="0080738F"/>
    <w:rsid w:val="00824FB5"/>
    <w:rsid w:val="00842AFC"/>
    <w:rsid w:val="008C65DB"/>
    <w:rsid w:val="008F2746"/>
    <w:rsid w:val="0090372E"/>
    <w:rsid w:val="009077EC"/>
    <w:rsid w:val="00996401"/>
    <w:rsid w:val="009F1E1D"/>
    <w:rsid w:val="00A15F90"/>
    <w:rsid w:val="00A37409"/>
    <w:rsid w:val="00A47566"/>
    <w:rsid w:val="00A804A2"/>
    <w:rsid w:val="00AA387D"/>
    <w:rsid w:val="00AD379D"/>
    <w:rsid w:val="00AD40EA"/>
    <w:rsid w:val="00B02C3E"/>
    <w:rsid w:val="00B35389"/>
    <w:rsid w:val="00B37B47"/>
    <w:rsid w:val="00BC0755"/>
    <w:rsid w:val="00BF5B1C"/>
    <w:rsid w:val="00C233D9"/>
    <w:rsid w:val="00C264A2"/>
    <w:rsid w:val="00C41E21"/>
    <w:rsid w:val="00C468D1"/>
    <w:rsid w:val="00C52645"/>
    <w:rsid w:val="00C73614"/>
    <w:rsid w:val="00C77008"/>
    <w:rsid w:val="00C932E3"/>
    <w:rsid w:val="00CB5B80"/>
    <w:rsid w:val="00CE7EC6"/>
    <w:rsid w:val="00D20A1E"/>
    <w:rsid w:val="00D94200"/>
    <w:rsid w:val="00DF5E26"/>
    <w:rsid w:val="00E26F8E"/>
    <w:rsid w:val="00E546AE"/>
    <w:rsid w:val="00E850A3"/>
    <w:rsid w:val="00F111D0"/>
    <w:rsid w:val="00F1391F"/>
    <w:rsid w:val="00F1707F"/>
    <w:rsid w:val="00F33AFC"/>
    <w:rsid w:val="00F422C7"/>
    <w:rsid w:val="00F93744"/>
    <w:rsid w:val="00FB5D68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trahoninec.skole.hr/filmska_skupina?news_id=33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tivacijski-top-magazin.eu/pretvorite-svoje-mane-u-vrl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ditelji.hr/skola/15-vaznih-pitanja-o-kojima-treba-porazgovarati-s-djetetom/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www.e-sfera.hr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26</cp:revision>
  <dcterms:created xsi:type="dcterms:W3CDTF">2020-01-04T19:00:00Z</dcterms:created>
  <dcterms:modified xsi:type="dcterms:W3CDTF">2020-07-02T19:37:00Z</dcterms:modified>
</cp:coreProperties>
</file>